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附件1：2021-2022学年第二学期学生奖励汇总表</w:t>
      </w:r>
    </w:p>
    <w:p>
      <w:pPr>
        <w:rPr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1、2021-2022学年第二学期校先进班集体名单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488"/>
        <w:gridCol w:w="1775"/>
        <w:gridCol w:w="1742"/>
        <w:gridCol w:w="1426"/>
        <w:gridCol w:w="2352"/>
        <w:gridCol w:w="1648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589" w:type="pc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  <w:tc>
          <w:tcPr>
            <w:tcW w:w="482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交通工程学院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城运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20-2</w:t>
            </w:r>
          </w:p>
        </w:tc>
        <w:tc>
          <w:tcPr>
            <w:tcW w:w="589" w:type="pc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35</w:t>
            </w:r>
          </w:p>
        </w:tc>
        <w:tc>
          <w:tcPr>
            <w:tcW w:w="482" w:type="pct"/>
            <w:tcBorders>
              <w:left w:val="double" w:color="auto" w:sz="4" w:space="0"/>
            </w:tcBorders>
          </w:tcPr>
          <w:p>
            <w:pPr>
              <w:spacing w:before="192" w:before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95" w:type="pct"/>
          </w:tcPr>
          <w:p>
            <w:pPr>
              <w:spacing w:before="192" w:before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交通工程学院</w:t>
            </w:r>
          </w:p>
        </w:tc>
        <w:tc>
          <w:tcPr>
            <w:tcW w:w="557" w:type="pct"/>
          </w:tcPr>
          <w:p>
            <w:pPr>
              <w:spacing w:before="192" w:before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城运21-2</w:t>
            </w:r>
          </w:p>
        </w:tc>
        <w:tc>
          <w:tcPr>
            <w:tcW w:w="553" w:type="pct"/>
          </w:tcPr>
          <w:p>
            <w:pPr>
              <w:spacing w:before="192" w:before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交通工程学院</w:t>
            </w: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城电20-1、2</w:t>
            </w:r>
          </w:p>
        </w:tc>
        <w:tc>
          <w:tcPr>
            <w:tcW w:w="589" w:type="pc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28</w:t>
            </w:r>
          </w:p>
        </w:tc>
        <w:tc>
          <w:tcPr>
            <w:tcW w:w="482" w:type="pct"/>
            <w:tcBorders>
              <w:left w:val="double" w:color="auto" w:sz="4" w:space="0"/>
            </w:tcBorders>
          </w:tcPr>
          <w:p>
            <w:pPr>
              <w:spacing w:before="192" w:before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95" w:type="pct"/>
          </w:tcPr>
          <w:p>
            <w:pPr>
              <w:spacing w:before="192" w:before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交通工程学院</w:t>
            </w:r>
          </w:p>
        </w:tc>
        <w:tc>
          <w:tcPr>
            <w:tcW w:w="557" w:type="pct"/>
          </w:tcPr>
          <w:p>
            <w:pPr>
              <w:spacing w:before="192" w:before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城轨21-1</w:t>
            </w:r>
          </w:p>
        </w:tc>
        <w:tc>
          <w:tcPr>
            <w:tcW w:w="553" w:type="pct"/>
          </w:tcPr>
          <w:p>
            <w:pPr>
              <w:spacing w:before="192" w:before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89" w:type="pc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2" w:type="pct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pct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7" w:type="pct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3" w:type="pct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学院审核盖章：                                                  制表人：</w:t>
      </w:r>
    </w:p>
    <w:p>
      <w:pPr>
        <w:rPr>
          <w:rFonts w:ascii="宋体" w:hAnsi="宋体" w:eastAsia="宋体"/>
          <w:sz w:val="21"/>
          <w:szCs w:val="21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2、2021-2022学年第二学期校奖学金、学习进步奖、三好学生、优秀学生干部名单</w:t>
      </w:r>
    </w:p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学院：交通工程学院        学生总人数：        学生干部总人数（不含共青团、社团干部）：</w:t>
      </w:r>
    </w:p>
    <w:tbl>
      <w:tblPr>
        <w:tblStyle w:val="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1633"/>
        <w:gridCol w:w="1470"/>
        <w:gridCol w:w="1340"/>
        <w:gridCol w:w="1674"/>
        <w:gridCol w:w="2832"/>
        <w:gridCol w:w="1004"/>
        <w:gridCol w:w="1154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班级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总人数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特等奖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一等奖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二等奖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三等奖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校三好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校优干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  <w:t>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路桥20-1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34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Style w:val="6"/>
                <w:rFonts w:asciiTheme="minorEastAsia" w:hAnsiTheme="minorEastAsia" w:eastAsiaTheme="minorEastAsia"/>
                <w:color w:val="auto"/>
                <w:sz w:val="21"/>
                <w:szCs w:val="21"/>
              </w:rPr>
              <w:t>舒志威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Style w:val="6"/>
                <w:rFonts w:asciiTheme="minorEastAsia" w:hAnsiTheme="minorEastAsia" w:eastAsiaTheme="minorEastAsia"/>
                <w:color w:val="auto"/>
                <w:sz w:val="21"/>
                <w:szCs w:val="21"/>
              </w:rPr>
              <w:t>曹政</w:t>
            </w:r>
            <w:r>
              <w:rPr>
                <w:rStyle w:val="6"/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、陈昊、洪卫、</w:t>
            </w:r>
            <w:r>
              <w:rPr>
                <w:rStyle w:val="6"/>
                <w:rFonts w:asciiTheme="minorEastAsia" w:hAnsiTheme="minorEastAsia" w:eastAsiaTheme="minorEastAsia"/>
                <w:color w:val="auto"/>
                <w:sz w:val="21"/>
                <w:szCs w:val="21"/>
              </w:rPr>
              <w:t>李奔</w:t>
            </w:r>
            <w:r>
              <w:rPr>
                <w:rStyle w:val="6"/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、刘奔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蔚建雄、张奔奔、彭允豪、罗大航、张尚义、李鹏程（民族生）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洪卫、蔚建雄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蔚建雄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罗大航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路桥20-2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29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郭兴统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孙子悦、赵康旭、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朱华山、王宇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李威龙、刘子鸣、罗东梅、王衡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李威龙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李威龙、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郭兴统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孙子悦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路桥20-3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32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刘承昊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胡月娇</w:t>
            </w:r>
          </w:p>
        </w:tc>
        <w:tc>
          <w:tcPr>
            <w:tcW w:w="959" w:type="pct"/>
            <w:vAlign w:val="center"/>
          </w:tcPr>
          <w:p>
            <w:pPr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肖世寒、张洋海、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叶荣年、严进豪、杨东升、莫逢逸、罗天健、卢敏松、艾麦提尼牙孜·艾麦尔（民族生）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刘承昊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胡月娇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杨东升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路桥20-4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31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冯文昊、展冰洋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白铂、董可壮、陈宜博、陈得龙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李慧慧、王文亮、韩立坤、张坤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冯文昊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展冰洋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展冰洋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城轨20-1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43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冯超群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秦俊秀、李采珍、刘福水、田秋寒、赵志尚、潘继伟、董自轩、任文政、郭永琦、刘容池、闫湘楠、杨娇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秦俊秀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孙圣尧、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赵志尚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田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秋寒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城轨20-2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46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李丰硕、刘家双、马靖凯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支艺翔、李昀卓、夏卫朋、乔伟、黄梓展、栗正、李春阳、赵长城、王俊博、单梦阳、杨珊、郭晓彬</w:t>
            </w:r>
          </w:p>
        </w:tc>
        <w:tc>
          <w:tcPr>
            <w:tcW w:w="340" w:type="pct"/>
            <w:vAlign w:val="center"/>
          </w:tcPr>
          <w:p>
            <w:pPr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李丰硕、支艺翔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支艺翔、李昀卓、李丰硕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王俊博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高铁20-1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32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张鹏</w:t>
            </w: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葛明恒、李子东</w:t>
            </w: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戈宇浩、张子健、宋志明、郭宝允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郭黎明、郭翔、黄保印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张鹏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戈宇浩、张子健、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葛明恒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城运20-1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33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赵梦琦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沙龙、李伟、范冰冰、曹思琪、查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苏苏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、张鑫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薛雨婷、吴佳纹、王含含、陈雪晴</w:t>
            </w:r>
          </w:p>
        </w:tc>
        <w:tc>
          <w:tcPr>
            <w:tcW w:w="340" w:type="pct"/>
            <w:vAlign w:val="center"/>
          </w:tcPr>
          <w:p>
            <w:pPr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赵梦琦、范冰冰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范冰冰、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沙龙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城运20-2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35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王晓芸、谢宇琼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姜雯雯、李楚楚、段绪欢、陶心如、吕林泽、温琳琳、高文韬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赵文莉、杨欣茹、鹿思慧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高文韬 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高文韬、杨欣茹、谢宇琼、温琳琳、王晓芸、姜雯雯、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吕林泽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高文韬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城电20-1、2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28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张玉祥、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刘硕文、王德诚、黄玉晖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姚俊华、晁帅、温子萌、常凯旋、余明昊、黄新伟</w:t>
            </w:r>
          </w:p>
        </w:tc>
        <w:tc>
          <w:tcPr>
            <w:tcW w:w="340" w:type="pct"/>
            <w:vAlign w:val="center"/>
          </w:tcPr>
          <w:p>
            <w:pPr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王德诚、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张玉祥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张玉祥、黄玉晖、温子萌、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王德诚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路机20-1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郑博方、周义森、邓子骏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周义森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邓子骏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邓子骏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路机20-2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16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唐宏伟、张晨子、陈长顺</w:t>
            </w: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唐宏伟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张晨子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路机社19-1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28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刘召军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路机社19-2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9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张恩源、朱优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路机社21-1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李国荣</w:t>
            </w: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谢卓君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李国荣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谢卓君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路机社21-2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12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曹旺、王德魁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路桥21-1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44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朱宸辉、张航、周慧、程诺、王瑞、刘昱良、刘顺、格桑多布杰（民族生）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朱宸辉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张航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、甄越翔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路桥21-2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43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李孟豪</w:t>
            </w: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娄菲菲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侯盈成、徐雨乐、庄绪言、厉虎、张潇驰、陈星光、尕藏才让（民族生）</w:t>
            </w:r>
          </w:p>
        </w:tc>
        <w:tc>
          <w:tcPr>
            <w:tcW w:w="340" w:type="pct"/>
          </w:tcPr>
          <w:p>
            <w:pPr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娄菲菲、李孟豪</w:t>
            </w:r>
          </w:p>
        </w:tc>
        <w:tc>
          <w:tcPr>
            <w:tcW w:w="391" w:type="pct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李孟豪、娄菲菲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宋云飞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路桥21-3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44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倪凯旋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张家伟、董鸿儒、谭龙辉、姚佩东、刘兴琳、夏振嘉、袁典、许鑫、张子文、潘中奇、朱嘉轩、尊珠塔青（民族生）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袁典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袁典、刘兴琳、张家伟、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倪凯旋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曹文硕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路桥21-4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39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王泳敏、李昱蓓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刘畅、高自豪、李鹏飞、孔令剑、祁苏豫、徐凯、黄隆、袁国庆、张宇豪、李加才旦（民族生）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黄隆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高自豪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赵心茹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城轨21-1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40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鹿向鹏、杨同鹏、卞俊祥、陈雨乐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王彤、陈庆龙、谢慧鑫、郑捷、张雅楠、丁双双、韩宏宇、刘义龙</w:t>
            </w:r>
          </w:p>
        </w:tc>
        <w:tc>
          <w:tcPr>
            <w:tcW w:w="340" w:type="pct"/>
          </w:tcPr>
          <w:p>
            <w:pPr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杨同鹏、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鹿向鹏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鹿向鹏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徐领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城轨21-2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40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陈磊、凡有鑫、张天宇、陶康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袁金龙、赵建光、王聪、戚成博、刘延乐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陈磊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凡有鑫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高铁21-1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29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王建营、海浪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王建营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海浪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城运21-1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28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石雨晴</w:t>
            </w: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田佳鑫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张欣欣、王琬宁、袁天玥、黄巧慧、陈恭、张蕊、卜冰雨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张蕊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张欣欣、田佳鑫、张蕊、石雨晴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城运21-2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26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曹淑洁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朱宣润、杨银燕、戴子航、王佳文、马思文、刘昊昊、田楠楠</w:t>
            </w:r>
          </w:p>
        </w:tc>
        <w:tc>
          <w:tcPr>
            <w:tcW w:w="340" w:type="pct"/>
          </w:tcPr>
          <w:p>
            <w:pPr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马思文、刘昊昊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朱宣润、杨银燕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城运21-3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25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陶碧燕、石新雨、张心如、张苏皖、张美丽、阚兆越、王景、李荣平</w:t>
            </w:r>
          </w:p>
        </w:tc>
        <w:tc>
          <w:tcPr>
            <w:tcW w:w="340" w:type="pct"/>
          </w:tcPr>
          <w:p>
            <w:pPr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石新雨、李荣平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石新雨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朱雨露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城运21-4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32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徐壁清、李钦、王鹏博、刘家通、王巧、赵雨贺、刘晓双、卢新月、韦董浩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赵雨贺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李钦、赵雨贺、徐壁清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城电21-1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44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郑为先、许玥</w:t>
            </w: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郭梓健、姚思雨</w:t>
            </w:r>
          </w:p>
        </w:tc>
        <w:tc>
          <w:tcPr>
            <w:tcW w:w="340" w:type="pct"/>
          </w:tcPr>
          <w:p>
            <w:pPr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郑为先、许玥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单诗雅、许玥、马传锦、郑为先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朱思嘉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路机21-1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11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路笑生、阿布都哈力克·米吉提、木海皮丁·艾比布拉、依比布拉·吐拉（民族生）</w:t>
            </w:r>
          </w:p>
        </w:tc>
        <w:tc>
          <w:tcPr>
            <w:tcW w:w="340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路笑生</w:t>
            </w: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路机21-2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15</w:t>
            </w:r>
          </w:p>
        </w:tc>
        <w:tc>
          <w:tcPr>
            <w:tcW w:w="49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54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59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王延</w:t>
            </w:r>
          </w:p>
        </w:tc>
        <w:tc>
          <w:tcPr>
            <w:tcW w:w="340" w:type="pct"/>
          </w:tcPr>
          <w:p>
            <w:pPr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391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王延</w:t>
            </w:r>
          </w:p>
        </w:tc>
        <w:tc>
          <w:tcPr>
            <w:tcW w:w="458" w:type="pct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汇总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8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84</w:t>
            </w:r>
          </w:p>
        </w:tc>
        <w:tc>
          <w:tcPr>
            <w:tcW w:w="49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beforeLines="5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45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beforeLines="5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beforeLines="5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beforeLines="5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beforeLines="5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beforeLines="5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beforeLines="5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学院审核盖章：                                                制表人：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填写说明：1、两个字的名字中间不要加空格。</w:t>
      </w:r>
    </w:p>
    <w:p>
      <w:pPr>
        <w:ind w:firstLine="1200" w:firstLineChars="5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4"/>
          <w:szCs w:val="24"/>
        </w:rPr>
        <w:t>2、两个名字之间用顿号分隔，不要加回车。</w:t>
      </w:r>
    </w:p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docGrid w:type="lines" w:linePitch="3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ZmFmYjA5YmMxNGVjY2FhMzY5MDg0ODA2NDIwNjAifQ=="/>
  </w:docVars>
  <w:rsids>
    <w:rsidRoot w:val="7CC5751F"/>
    <w:rsid w:val="000907FF"/>
    <w:rsid w:val="00094924"/>
    <w:rsid w:val="00111C40"/>
    <w:rsid w:val="003F276F"/>
    <w:rsid w:val="00400614"/>
    <w:rsid w:val="0044233A"/>
    <w:rsid w:val="00442AAB"/>
    <w:rsid w:val="004C5085"/>
    <w:rsid w:val="0072218B"/>
    <w:rsid w:val="00736C79"/>
    <w:rsid w:val="00785847"/>
    <w:rsid w:val="007A0182"/>
    <w:rsid w:val="00816AB6"/>
    <w:rsid w:val="00871F27"/>
    <w:rsid w:val="00986AA8"/>
    <w:rsid w:val="00A27EC1"/>
    <w:rsid w:val="00A32EC5"/>
    <w:rsid w:val="00AD772D"/>
    <w:rsid w:val="00B21411"/>
    <w:rsid w:val="00B36628"/>
    <w:rsid w:val="00C13D2A"/>
    <w:rsid w:val="00C46548"/>
    <w:rsid w:val="00CD41DC"/>
    <w:rsid w:val="00CF7380"/>
    <w:rsid w:val="00D449EF"/>
    <w:rsid w:val="00D83753"/>
    <w:rsid w:val="00D8759D"/>
    <w:rsid w:val="00EC1440"/>
    <w:rsid w:val="00ED11CE"/>
    <w:rsid w:val="00F55261"/>
    <w:rsid w:val="00F74BFD"/>
    <w:rsid w:val="02593C20"/>
    <w:rsid w:val="077D3476"/>
    <w:rsid w:val="08225BB5"/>
    <w:rsid w:val="0DE85D85"/>
    <w:rsid w:val="11843141"/>
    <w:rsid w:val="11941FEC"/>
    <w:rsid w:val="11C52F93"/>
    <w:rsid w:val="12867328"/>
    <w:rsid w:val="16317F14"/>
    <w:rsid w:val="184A2154"/>
    <w:rsid w:val="1C252649"/>
    <w:rsid w:val="1E792DA3"/>
    <w:rsid w:val="1F3C7864"/>
    <w:rsid w:val="216C39F2"/>
    <w:rsid w:val="222B2B18"/>
    <w:rsid w:val="250F7D12"/>
    <w:rsid w:val="25C66A22"/>
    <w:rsid w:val="270D202F"/>
    <w:rsid w:val="273D5DD2"/>
    <w:rsid w:val="2788046A"/>
    <w:rsid w:val="27DF6ACA"/>
    <w:rsid w:val="2D477FD9"/>
    <w:rsid w:val="2F8966CB"/>
    <w:rsid w:val="30E8676A"/>
    <w:rsid w:val="31A242FE"/>
    <w:rsid w:val="3599017B"/>
    <w:rsid w:val="369B75CB"/>
    <w:rsid w:val="376C20FA"/>
    <w:rsid w:val="391907BB"/>
    <w:rsid w:val="3AF221A7"/>
    <w:rsid w:val="3CAD6748"/>
    <w:rsid w:val="3FD416AC"/>
    <w:rsid w:val="40646D0C"/>
    <w:rsid w:val="41433D8D"/>
    <w:rsid w:val="43EC0278"/>
    <w:rsid w:val="458947EC"/>
    <w:rsid w:val="487A0385"/>
    <w:rsid w:val="4B5E5212"/>
    <w:rsid w:val="4C942727"/>
    <w:rsid w:val="4D534F14"/>
    <w:rsid w:val="4ED0620E"/>
    <w:rsid w:val="50412BC6"/>
    <w:rsid w:val="51AF6898"/>
    <w:rsid w:val="531D6897"/>
    <w:rsid w:val="53403318"/>
    <w:rsid w:val="54953EAB"/>
    <w:rsid w:val="5937491C"/>
    <w:rsid w:val="59930285"/>
    <w:rsid w:val="5995486E"/>
    <w:rsid w:val="5C8F5739"/>
    <w:rsid w:val="5E5927DC"/>
    <w:rsid w:val="5EE07F4B"/>
    <w:rsid w:val="5F254DD2"/>
    <w:rsid w:val="619E16EB"/>
    <w:rsid w:val="61E95D77"/>
    <w:rsid w:val="621545E4"/>
    <w:rsid w:val="63C65B5D"/>
    <w:rsid w:val="6BF74404"/>
    <w:rsid w:val="6C1F1347"/>
    <w:rsid w:val="6D6B4986"/>
    <w:rsid w:val="6F3F7BAA"/>
    <w:rsid w:val="7084648B"/>
    <w:rsid w:val="765678D2"/>
    <w:rsid w:val="78E51A90"/>
    <w:rsid w:val="7ABC6B5A"/>
    <w:rsid w:val="7BF705E6"/>
    <w:rsid w:val="7CC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2031</Words>
  <Characters>2357</Characters>
  <Lines>34</Lines>
  <Paragraphs>9</Paragraphs>
  <TotalTime>0</TotalTime>
  <ScaleCrop>false</ScaleCrop>
  <LinksUpToDate>false</LinksUpToDate>
  <CharactersWithSpaces>4846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2022-10-04T06:28:00Z</dcterms:created>
  <dc:creator>Miss.S</dc:creator>
  <cp:lastModifiedBy>小小王远臻</cp:lastModifiedBy>
  <cp:lastPrinted>2022-10-18T12:55:00Z</cp:lastPrinted>
  <dcterms:modified xsi:type="dcterms:W3CDTF">2022-12-07T03:11:50Z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B8BDEBD6B2F4493C8F689F73B6F3CCE9</vt:lpwstr>
  </property>
</Properties>
</file>